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43D3D79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524F00FF" w14:textId="77777777" w:rsidR="000C6904" w:rsidRPr="0052770E" w:rsidRDefault="000C6904" w:rsidP="000C690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118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BE618CB" w14:textId="77777777" w:rsidR="000C6904" w:rsidRPr="0052770E" w:rsidRDefault="000C6904" w:rsidP="000C690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551FBA4" w14:textId="77777777" w:rsidR="000C6904" w:rsidRPr="0052770E" w:rsidRDefault="000C6904" w:rsidP="000C690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52F7887" w14:textId="77777777" w:rsidR="000C6904" w:rsidRPr="0052770E" w:rsidRDefault="000C6904" w:rsidP="000C690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56B5D090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Registro de Preços para </w:t>
      </w:r>
      <w:r w:rsidR="000C6904" w:rsidRPr="008F43A8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futura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 </w:t>
      </w:r>
      <w:r w:rsidR="000C6904" w:rsidRPr="008F43A8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eventual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aquisição de </w:t>
      </w:r>
      <w:r w:rsidR="000C6904">
        <w:rPr>
          <w:rFonts w:ascii="Garamond" w:hAnsi="Garamond" w:cstheme="minorHAnsi"/>
          <w:bCs/>
          <w:color w:val="000000" w:themeColor="text1"/>
          <w:sz w:val="24"/>
          <w:szCs w:val="24"/>
        </w:rPr>
        <w:t>insumos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elétricos</w:t>
      </w:r>
      <w:r w:rsidR="000C6904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>em atendimento às necessidades d</w:t>
      </w:r>
      <w:r w:rsidR="000C6904">
        <w:rPr>
          <w:rFonts w:ascii="Garamond" w:hAnsi="Garamond" w:cstheme="minorHAnsi"/>
          <w:bCs/>
          <w:color w:val="000000" w:themeColor="text1"/>
          <w:sz w:val="24"/>
          <w:szCs w:val="24"/>
        </w:rPr>
        <w:t>o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</w:t>
      </w:r>
      <w:r w:rsidR="000C6904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Município de Catalão 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>para o</w:t>
      </w:r>
      <w:r w:rsidR="000C6904">
        <w:rPr>
          <w:rFonts w:ascii="Garamond" w:hAnsi="Garamond" w:cstheme="minorHAnsi"/>
          <w:bCs/>
          <w:color w:val="000000" w:themeColor="text1"/>
          <w:sz w:val="24"/>
          <w:szCs w:val="24"/>
        </w:rPr>
        <w:t>s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p</w:t>
      </w:r>
      <w:r w:rsidR="000C6904">
        <w:rPr>
          <w:rFonts w:ascii="Garamond" w:hAnsi="Garamond" w:cstheme="minorHAnsi"/>
          <w:bCs/>
          <w:color w:val="000000" w:themeColor="text1"/>
          <w:sz w:val="24"/>
          <w:szCs w:val="24"/>
        </w:rPr>
        <w:t>róximos</w:t>
      </w:r>
      <w:r w:rsidR="000C6904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13571FF1" w14:textId="77777777" w:rsid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28D733DF" w14:textId="79FDA95C" w:rsidR="000C6904" w:rsidRP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C6904"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3639"/>
        <w:gridCol w:w="575"/>
        <w:gridCol w:w="1367"/>
        <w:gridCol w:w="1367"/>
        <w:gridCol w:w="1365"/>
      </w:tblGrid>
      <w:tr w:rsidR="000C6904" w:rsidRPr="00781E03" w14:paraId="3B329913" w14:textId="77777777" w:rsidTr="000C6904">
        <w:trPr>
          <w:trHeight w:val="42"/>
        </w:trPr>
        <w:tc>
          <w:tcPr>
            <w:tcW w:w="413" w:type="pct"/>
            <w:shd w:val="clear" w:color="000000" w:fill="D9D9D9"/>
            <w:noWrap/>
            <w:vAlign w:val="center"/>
            <w:hideMark/>
          </w:tcPr>
          <w:p w14:paraId="62EDB42C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008" w:type="pct"/>
            <w:shd w:val="clear" w:color="000000" w:fill="D9D9D9"/>
            <w:noWrap/>
            <w:vAlign w:val="center"/>
            <w:hideMark/>
          </w:tcPr>
          <w:p w14:paraId="5425E4BC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DESCRIMINAÇÃO</w:t>
            </w:r>
          </w:p>
        </w:tc>
        <w:tc>
          <w:tcPr>
            <w:tcW w:w="317" w:type="pct"/>
            <w:shd w:val="clear" w:color="000000" w:fill="D9D9D9"/>
            <w:noWrap/>
            <w:vAlign w:val="center"/>
            <w:hideMark/>
          </w:tcPr>
          <w:p w14:paraId="4CC4D796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QNTD</w:t>
            </w:r>
          </w:p>
        </w:tc>
        <w:tc>
          <w:tcPr>
            <w:tcW w:w="754" w:type="pct"/>
            <w:shd w:val="clear" w:color="000000" w:fill="D9D9D9"/>
          </w:tcPr>
          <w:p w14:paraId="2198DAAE" w14:textId="0A32AAE1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754" w:type="pct"/>
            <w:shd w:val="clear" w:color="000000" w:fill="D9D9D9"/>
          </w:tcPr>
          <w:p w14:paraId="30AFA2B9" w14:textId="179A818F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53" w:type="pct"/>
            <w:shd w:val="clear" w:color="000000" w:fill="D9D9D9"/>
            <w:noWrap/>
            <w:vAlign w:val="center"/>
          </w:tcPr>
          <w:p w14:paraId="368F86C9" w14:textId="496AD995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C6904" w:rsidRPr="00781E03" w14:paraId="19D1E7E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F272F6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D51DFB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ARMAÇÃO RACK PESADA DE 1 ELEMENTO (ELETROMAC)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900B89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1BD24FE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D2A648E" w14:textId="73A857E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BB64069" w14:textId="21C609B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28495F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B9F75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D51779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ARMAÇÃO RACK PESADA DE 2 ELEMENTO (ELETROMAC)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96629F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754" w:type="pct"/>
          </w:tcPr>
          <w:p w14:paraId="6A0AFD0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4607575" w14:textId="1C41341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F6576A0" w14:textId="457089C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C625BA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37912C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6D1EFB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UNIVERSAL PARALELO SIMPLES 3/8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EE5819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1E689A4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E3BBA1F" w14:textId="0C78949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5A95659" w14:textId="0962634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3EE060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4635F9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3575E8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TRIPLEX 2X16X16+16MM²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9D1404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0954BCE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5827859" w14:textId="08E9928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B9A925E" w14:textId="1E872EF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388442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D6AFBC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C4935E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P. HASTE COOP. DE COBRE 5/8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FA6363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2B38143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5F8638F" w14:textId="03A793A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679A3A8" w14:textId="4320F4C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C535E7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DABDAD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4F682C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TRIPLEX 2X25X25+25MM²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003FA1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768CD70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CE0AA8F" w14:textId="4ED70C4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39D159F" w14:textId="625C0BC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97D615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55CA04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D7D868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VINIL BRASNAX 10,0MM²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39FC95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1CA3F3D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0AB128B" w14:textId="2AFF17F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3FC84BF" w14:textId="003BB63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2991D9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A0B104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57D5CC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2X1,0MM²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55DDD7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7319792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3EDCDA2" w14:textId="174781E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D070D61" w14:textId="0DC94FC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74EDDA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7107A5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E32A26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2X1,5MM²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78CAC0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0881FD8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46741FA" w14:textId="2D502C1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AB11A69" w14:textId="7F06D7F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AFC9F0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79A094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B63298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2X2,5MM²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63C40F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54" w:type="pct"/>
          </w:tcPr>
          <w:p w14:paraId="5D2E04F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84A254C" w14:textId="77B8B47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094E406" w14:textId="44990AC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90314E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86DE27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A9643B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2X4,0MM²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1B1158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2C412F1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FC870EA" w14:textId="03F01CF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192D506" w14:textId="3E3FB96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730DBC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644E37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BD6288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3X1,5MM²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1DD07D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5976EE1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94FB255" w14:textId="2D93DA3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782FD00" w14:textId="2DB986D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6BD41E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86CB8B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DF7004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3X2,5MM²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7D2555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632349E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7B3F67A" w14:textId="1C27497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B20071A" w14:textId="4176530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708111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595B2A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AF4717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SIFLEX 3X4,0MM²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EB0A05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5FD9C51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5E2C762" w14:textId="2A396F9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90319F8" w14:textId="735AF49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1ADFCF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B83881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008250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SIFLEX 4X4,0MM²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3808AF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6C72FA8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9690A0B" w14:textId="787B7B4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5607D25" w14:textId="03677ED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C8DA06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ACE414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5AA5D4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SIFLEX 4X6,0MM²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3C9B15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022815D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9A7BD21" w14:textId="34362BB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BA4CE5D" w14:textId="347A849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070D94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04E4D8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700246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FLEXIVEL 1KV 35,0MM²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B817BC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1BEDC3A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C5087C3" w14:textId="1D36DC6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1756A03" w14:textId="5B3D069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8A6606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44C004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2B3D0A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1,5MM² VERMELHO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758723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754" w:type="pct"/>
          </w:tcPr>
          <w:p w14:paraId="24FCDA0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5D181E6" w14:textId="5CB115C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72319ED" w14:textId="4F33C7F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054EF2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1CE32C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E7FD05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2,5MM² VERMELHO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867983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754" w:type="pct"/>
          </w:tcPr>
          <w:p w14:paraId="00CA9A6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8EC0576" w14:textId="109C86E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946E891" w14:textId="108B568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F0C1EE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568456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C3C234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4,0MM² VERMELHO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A22ACA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54" w:type="pct"/>
          </w:tcPr>
          <w:p w14:paraId="36A64FF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FA5DEE8" w14:textId="5FEEF93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F46ED57" w14:textId="4C824B6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8149B8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F0AB79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932321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6,0MM² VERMELHO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5B8571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754" w:type="pct"/>
          </w:tcPr>
          <w:p w14:paraId="2A0897A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04EA444" w14:textId="6DDBBBD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BF24381" w14:textId="3D94C07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B21FA6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99E966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3FDC96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FIO FLEXIVEL PARALELO 2X1,5MM²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A23A32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3C789BF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60E74D5" w14:textId="21C354B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435B308" w14:textId="0EA922C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6362A8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190C3C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9B341C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FIO FLEXIVEL PARALELO 2X2,5MM²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CEFF1C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2CEA013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9A7CE99" w14:textId="5D96EB1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C1BEBE9" w14:textId="09A6E11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F5E700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70A519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1E7D6F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FITA ELETRICA ALTA TENSÃO 10M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62E401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754" w:type="pct"/>
          </w:tcPr>
          <w:p w14:paraId="77D7877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45F9D29" w14:textId="01C5CB0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75D3F9F" w14:textId="6215F1D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A4D8B7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4FBCDE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B15D96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HASTE COOP 2,40M BAIXA CAMADA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042F64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7A0F05D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AB614DE" w14:textId="1C0B17E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3EEC6CE" w14:textId="7EEABD2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B3B702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BEC9B7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F14FD6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PARAFUSO FEND. SIMPLES 35MM²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349EB6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5A5A35F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4506F9E" w14:textId="709FACA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5D799FF" w14:textId="0E68A14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5E2137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249671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504098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PARAFUSO FEND. SIMPLES 50MM²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6EDB6B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7564D6D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9F222A9" w14:textId="38AFE0C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8865E71" w14:textId="5EFEBA6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0DD186E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D11336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7ED4C8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TERMINAL DE PRESSÃO REFORÇADO 16MM²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59DE90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7919E53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112AEE7" w14:textId="4E4E34A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6009EE9" w14:textId="6D41534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167A69F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CFEE7E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A12C49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TERMINAL DE PRESSÃO REFORÇADO 25MM²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D0C7A9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164594F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AF93FBC" w14:textId="294639F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2C8EE38" w14:textId="7E240F5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954FA7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06FF82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28FDA9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TERMINAL DE PRESSÃO REFORÇADO 50MM²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3C0C3D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2E993A2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2DBEC55" w14:textId="062A900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5250C49" w14:textId="486EAE3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DCEE10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C18F4E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477332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TERMINAL DE PRESSÃO REFORÇADO 70MM²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BF3449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4D5A276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2520F7A" w14:textId="29E4011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E9AA593" w14:textId="591E53D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65BED2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49AACB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CE0E21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4X1,0MM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A4E5EA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02E4F47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E1FC9DB" w14:textId="2B0B5B3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B910AE6" w14:textId="7B82389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1B8C44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FA6A61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73EE34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4X10MM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2A0E3B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754" w:type="pct"/>
          </w:tcPr>
          <w:p w14:paraId="3163228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AE462F8" w14:textId="6DB7818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14DD388" w14:textId="4DC2C80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31A6ED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84E904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34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9024A9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P. HASTE COOP. DE COBRE 5/8 REFORÇADO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7F3C9E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54B90E1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0F445EF" w14:textId="33F21B5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E95C7B0" w14:textId="447FE0F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2EEC1D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81A5DD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68F863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DE DERIVAÇÃO CDP-070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B1D5FF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6600130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8EA81FD" w14:textId="6A0FFB6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0F6B0F0" w14:textId="78E7828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04CAC7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C8F99C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C0BD32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DUPLEX CA 1X1X10+10MM²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CB0EAF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54" w:type="pct"/>
          </w:tcPr>
          <w:p w14:paraId="72A9CF7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419EC3F" w14:textId="022D532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A32F778" w14:textId="64878AD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4C7C62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880D3B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1467A0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HASTE CANTONEIRA 1/8X7/8 1,50MTS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7C35B7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3702499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CB4EEB5" w14:textId="1FDAB3E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C99D687" w14:textId="3EE59E6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CEBBA2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F094FC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345A8E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GRAMPO TERRA DUPLO 3/8 GTDU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26DA78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754" w:type="pct"/>
          </w:tcPr>
          <w:p w14:paraId="6706D9F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40592B1" w14:textId="2433ED5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3C1627A" w14:textId="09FA1EB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BDC347E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A50A60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2FF630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DE COBRE IC NORMATIZADO 10,0MM²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A867AE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54" w:type="pct"/>
          </w:tcPr>
          <w:p w14:paraId="3D7DD2E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F462CBE" w14:textId="77245C2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426B434" w14:textId="5B79621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87CD6D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9D6742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332E6B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QUADRUPLEX CA 3X1X16+16,0MM²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2C9DF8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432497D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72E7CCB" w14:textId="48F0E7B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5924C0F" w14:textId="5AB5FA9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9D40FF8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84B6FB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108B4D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SIFLEX 3X10MM²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60F5AC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2FD05B0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C7897F2" w14:textId="5CF6285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61A4BA1" w14:textId="125BE0C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F86736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775649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DA0402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DE COBRE IC NORMATIZADO 50,0MM²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7CB0A5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54" w:type="pct"/>
          </w:tcPr>
          <w:p w14:paraId="6F75378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EE97345" w14:textId="6A75F7F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3578496" w14:textId="69CA1AC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98DEF1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4068C3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A3CEFD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QUADRUPLEX CA 3X1X25+25MM²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EC911B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04D6EA2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2B17125" w14:textId="4AB72D6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2B9B628" w14:textId="0972869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B89750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51A98B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862011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DUPLEX 2X16X16+16MM²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2CFDFC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6034C65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03F6504" w14:textId="7054A9D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BC91077" w14:textId="09A1DBB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FACCB3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35B788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72C2EA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DUPLEX CA 3X1X25+25MM²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506CBC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706AFF3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65EBA32" w14:textId="7B059C5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0C48EF2" w14:textId="2177EB2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775E86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2FC7C4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B39A43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ALCA PREF P CABO 16MM²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D5C95D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0123D24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E102490" w14:textId="214C793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3ED08C3" w14:textId="10851CE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8790AE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161567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E3DE82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ALCA PREF P CABO 10MM²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8009F8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6CEDD98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ACE975A" w14:textId="0DD346A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AF4B2B8" w14:textId="5DB356D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55970B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6A4BD8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9089E7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VINIL BRASNAX 25,0MM²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AB3352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6487273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A76204A" w14:textId="7D4AC21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80C27A3" w14:textId="4417260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D401FA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345971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FC1FDD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VINIL BRASNAX 10,0MM² 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033C23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5EDB29F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E91A718" w14:textId="3805FB5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CAEE97D" w14:textId="471BF0E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E4A1A7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00B08D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25EB1F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FLEXIVEL 16,0MM²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5DD26D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5BAC7E1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01C91BE" w14:textId="5888685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028F4F4" w14:textId="15F4C30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B57EBC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BE641A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B71E8F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TRIPLEX 2X35X35+35MM²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C02BC8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2E8F32E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1ECB71C" w14:textId="04169CE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0071907" w14:textId="69E9B9F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5F14A3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6FDCB2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1683D8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QUADRUPLEX CA 3X1X35+35MM²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70E8A5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3CEBDF3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C97AF3B" w14:textId="728D391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3DDFAF5" w14:textId="4690AA0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DCF1AC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4B814B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4FE8A7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VINIL BRASNAX 10,0MM² VERDE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411D71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121CD17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7008BD7" w14:textId="2ED3B03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B7620A4" w14:textId="36D6975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300E44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D423C8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118B56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FLEXIVEL 1KV 35,0MM² 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BF4DAD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54" w:type="pct"/>
          </w:tcPr>
          <w:p w14:paraId="52B40E6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522911A" w14:textId="0A1B58A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B7CEF9C" w14:textId="6178E08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197F83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443336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1175FD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ROLDANA ISOLADOR PORCELANA  72X72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8C587A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18BFF2D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0631E27" w14:textId="5624435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CF156B3" w14:textId="754AD23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F79F1E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E19C14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D197BB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DE COBRE IC NORMATIZADO 16,0MM²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5AC060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7B75EB0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27BEA93" w14:textId="4837A66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3701FA0" w14:textId="527072A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F6A1CE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40F36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AC72FE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EXTINFLAN FLEX 1,5MM² VERDE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686920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54" w:type="pct"/>
          </w:tcPr>
          <w:p w14:paraId="5221553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7BEE402" w14:textId="19F6F8A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39DFFC6" w14:textId="3EEA901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45D142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E4B3A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4CDA5D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1,5MM²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05F6F6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54" w:type="pct"/>
          </w:tcPr>
          <w:p w14:paraId="76C18BD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17D6173" w14:textId="32AD426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841EE3B" w14:textId="47A670A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A2813A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1DB7B1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C0D96B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1,5MM² BRANCO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05BCC4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5C9D906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A7FE391" w14:textId="3BDA5F2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CB801C0" w14:textId="573CE6F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92B075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E8756C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918A0A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1,5MM² 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0D70AE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754" w:type="pct"/>
          </w:tcPr>
          <w:p w14:paraId="54088CF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DB7237C" w14:textId="438182A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4C9B4D4" w14:textId="5675C7A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4181C3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2C5D57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A9B4B4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EXTINFLAN FLEX 2,5MM² VERDE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2A32E0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54" w:type="pct"/>
          </w:tcPr>
          <w:p w14:paraId="184C8D5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C604439" w14:textId="5A7D596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92A3AA1" w14:textId="7F7952C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1154E4E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BFF28D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6CECF8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2,5MM²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6FBEE1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754" w:type="pct"/>
          </w:tcPr>
          <w:p w14:paraId="3596AC1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1CE03F5" w14:textId="15DC2C2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9EAD5B5" w14:textId="6C69282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675971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969E01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DC7102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4,0MM²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8C35F5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6D158CB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80CF510" w14:textId="3A9766B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A2C7447" w14:textId="19356EA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8C1960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83147C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59ABC7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4,0MM² 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C3DC72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754" w:type="pct"/>
          </w:tcPr>
          <w:p w14:paraId="68C686E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0BDFC5A" w14:textId="5D4BF59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90ED300" w14:textId="31E2CF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54C169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5A6052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D217FB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6,0MM²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92E612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754" w:type="pct"/>
          </w:tcPr>
          <w:p w14:paraId="4FA11D0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4C24093" w14:textId="461A42E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35314A6" w14:textId="653DD70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7B89CC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30AB8F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D66414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EXTINFLAN FLEX 10,0MM²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6E33C6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40CF57A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CAC5982" w14:textId="7886757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691F033" w14:textId="1070113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F66FF0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0629C3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20FA65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EXTINFLAN FLEX 10,0MM² AZUL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D6E73C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7446119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E4D137E" w14:textId="5954F0E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15CC7BA" w14:textId="3651891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29354F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D520B2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F81C03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VINIL BRASNAX 25,0MM² 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FB6CB0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54" w:type="pct"/>
          </w:tcPr>
          <w:p w14:paraId="23A8932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50A4B7C" w14:textId="2AAAC13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29894DA" w14:textId="7104A82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1470CA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92EBB6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0D74EA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FLEXIVEL 1KV 16,0MM²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EF060E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53C245F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E7987A7" w14:textId="73C3E32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6C1BB9A" w14:textId="5AB3722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631768F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DBDAA0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0319BD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FLEXIVEL 1KV 16,0MM² AZUL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A33D09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0E78C95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5D4106E" w14:textId="3CEF210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0D63EBC" w14:textId="312F0C6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BE3205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29E11A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5174AD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CANALETA ADESIVA 13X7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99F15E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6576637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B8F6E0B" w14:textId="3CD2976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7178201" w14:textId="74FC654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EFEDC6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35CFB2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11CEF6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FITA ISOLANTE 18MMX20M IMPERIAL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E19E8A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4982BBA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F3B4EA1" w14:textId="76073B6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2FF80D9" w14:textId="11C6FB3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3C2931E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25B020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869F53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FITA ISOLANTE 19MMX20 33+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3F08EE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754" w:type="pct"/>
          </w:tcPr>
          <w:p w14:paraId="407E6CC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784F8C3" w14:textId="0E7F01B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EA6100C" w14:textId="199F2D8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4F8DFA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A92E25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0028BA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UNIPOLAR C 10A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CB49AA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4CAE839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1F08E84" w14:textId="39708EF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79CC9DB" w14:textId="0AA2DD7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885156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AA9D91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0FB5BF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UNIPOLAR C 16A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6040D8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00E32DD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AC18508" w14:textId="2E2A2F6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48835CF" w14:textId="2516683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C34D9A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492C3A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D695A4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UNIPOLAR C 20A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DB82F0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4F05FDF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735D49C" w14:textId="2369D57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DF00677" w14:textId="67A8948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E81D0F9" w14:textId="77777777" w:rsidTr="004E1D76">
        <w:trPr>
          <w:trHeight w:val="285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28D932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C53630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UNIPOLAR C 25A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60B33A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77D782F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C6A8537" w14:textId="2E30106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6C8556C" w14:textId="49566EE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1A00EF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53AB7E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8ADCB6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TRIPOLAR C 100A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E61B20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0D0A809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4045B97" w14:textId="04F1F9C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4F83898" w14:textId="13EA9EA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532DC9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469E05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CD0F4B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TRIPOLAR C 50A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7494C1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54C0EF7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B576AA6" w14:textId="520880F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1F954B2" w14:textId="2AD4CEE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12334C8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B44B7D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87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64C7A3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DIN TRIPOLAR C 63 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EF82BD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6417782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BFBBE84" w14:textId="2B48619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1B613D2" w14:textId="4113094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72EEBF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EACC02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454C72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LAMPADA DE LED TUBOLAR T8 9,9W 6,5K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367F57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17602EA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C7F1D20" w14:textId="12D5B4B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6416E3D" w14:textId="1258B97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445E20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E1FE38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867DE9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PROJETOR DE LED 100W 6,5K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3D279E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643E6A1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C3EE5C1" w14:textId="2B83249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C9B7E37" w14:textId="70CF288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C51951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7FC8BB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E88EAA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DE REDE CAT6E SOHOPLUS 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59E2C2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45B4654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2AD3039" w14:textId="61200A6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00FE1AE" w14:textId="56527BE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FD4C13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0D0AA9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02DD8B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FLEXIVEL 1KV 35,0MM² VERDE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9DEFD1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4025BC2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092256E" w14:textId="253BDED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A9FCEFE" w14:textId="356894C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11DE75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006084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278010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LAMPADA DE LED TUBOLAR T8 20,5W 6,5K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0CB573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0EAB5A4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C519F68" w14:textId="04DFEA1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3DD6FFD" w14:textId="081F744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124ED1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34012C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C1D90F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DE LINHA 5 TOMADAS 2P+T 2M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54FDB4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754" w:type="pct"/>
          </w:tcPr>
          <w:p w14:paraId="36580A1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96ACB0F" w14:textId="1D2553D9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39B1FEF" w14:textId="39BD6CB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B6EC7A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0A7657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0EC5A3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PROJETOR DE LED 150W 6,5K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64E2E4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754" w:type="pct"/>
          </w:tcPr>
          <w:p w14:paraId="660FA01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50CDAFA" w14:textId="3C0E623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053018A" w14:textId="32FF770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BA2E3C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3ED98C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D0A478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PROJETOR DE LED 200W 6,5K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E68204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5A4FBA3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F75D222" w14:textId="0EDB465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BAB09C8" w14:textId="0D8702C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A920E0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309CE0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A325A0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CWB18- 18A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8B4BD3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2B2884C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97B252E" w14:textId="0D25D6A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8CCF9A6" w14:textId="0F81F94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0E7419E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030E94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F720E4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CWB50- 50A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59995B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3131609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35E2A1A" w14:textId="7FA8080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010D5CF" w14:textId="084453F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FBE5C9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2CCEE9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AE9E66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PROJETOR DE LED 400W 6,5K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A39EB8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54" w:type="pct"/>
          </w:tcPr>
          <w:p w14:paraId="57537EA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29998A7" w14:textId="6C49B69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B0D13D2" w14:textId="4054D47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E5D6D65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4F21B7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7156B2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25-40A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BBC311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2858494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1EFA27F" w14:textId="62EE667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DB470EF" w14:textId="116693A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5C7130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13A9D1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0A9A70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  <w:t>WEG-PLUG INDUSTRIAL 380V 32A 3P+T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779239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5B3F695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14E9C13" w14:textId="6EDECD0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D580BBC" w14:textId="273AFB4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111C41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130A97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2E1F22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WEG-TOMADA INDUSTRIAL SOBREPOR 2P+T 16A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112A2C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0CC9CAB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969A279" w14:textId="746D97C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2FC3889" w14:textId="1CC7BB6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2E0750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19CE0B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A65294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2,8-4A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5ECE14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375DF3F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875FB9D" w14:textId="2B63C91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B8C5D34" w14:textId="356E012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690390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7F5441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740E31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8,0-12,5A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F54DBE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1E76A3F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4A9F29D" w14:textId="2E273D1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585BC28" w14:textId="582E92E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7F65E8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5E97E9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9A9482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22-32A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E420B5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212F4A4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A2EE289" w14:textId="325EA5B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6B8BB4D" w14:textId="0DC7679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68E824F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194331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D77A92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32-40A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2A0394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13118DD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15743BF" w14:textId="740856F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7C2D813" w14:textId="35DCD48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2F3356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CDF4DA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DB300C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5,6-8A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7315E2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572BB68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5932FB6" w14:textId="7EFC1FE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BF50CA7" w14:textId="73D146D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EF9373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754052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D57BD6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32-50A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A0A16D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53196CB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8EC6F50" w14:textId="2960141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01A609D" w14:textId="3E98324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279CD7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9C7D3B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21280D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CWB12- 12A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AE615D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62AEE3A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4AEC7A8" w14:textId="65F095D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7DFDEF8" w14:textId="6FCD84D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D93ACEC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5CB8A3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C817CB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CWB65- 65A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E99C56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294A228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D71E4DB" w14:textId="59B15C3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C35F8BA" w14:textId="3A6EFF8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0D2A7C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55D99C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2E20C9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WEG-RELÉ SOBRECARGA 11-17A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508C7E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5096BF4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D7CCFC7" w14:textId="042C185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CE9CFB8" w14:textId="4F4DD7C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EFAF1C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C7B404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F5DCC7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CWB40- 40A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C79E7F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223600F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9652A1E" w14:textId="2AAE20A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BC5D14A" w14:textId="785CB3A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C818A18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C1B313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A3C12D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CWB80- 80A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DAB0EA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17E7FB9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09EA9A4" w14:textId="7526EA0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65D187F" w14:textId="1765FCB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BA7B14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09B78E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77A535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WEG-CHAVE DE PARTIDA 10-16A 4V25 220V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ADC227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54" w:type="pct"/>
          </w:tcPr>
          <w:p w14:paraId="1569DB4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DE1B189" w14:textId="70EDD09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A243F93" w14:textId="3E9DD97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EDE0B1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B4910E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D1AC13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WEG-DISJUNTOR CAIXA MOLDADA 20KA 250A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6733D8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754" w:type="pct"/>
          </w:tcPr>
          <w:p w14:paraId="566A316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AEDFD80" w14:textId="6E67D87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E0B9EF5" w14:textId="48AC9F4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CCAABB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75BAB3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2C482F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  <w:t>WEG-PLUG INDUSTRIAL 220V 16A 3P+T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7E0649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5F1DB85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DA0A12E" w14:textId="20E9371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67EE2AC" w14:textId="2166E94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764711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62A4D0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FDA765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  <w:t>WEG-PLUG INDUSTRIAL 220V 32A 3P+T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AFB9FA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5DCDA21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9F31114" w14:textId="2DF219D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229C482" w14:textId="040FAF5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CC85A4D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3534C3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DA0723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WEG-TOMADA INDUSTRIAL SOBREPOR 3P+T 16A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F4A685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54" w:type="pct"/>
          </w:tcPr>
          <w:p w14:paraId="511424B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25047CA" w14:textId="3BD5E2F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491E9EF" w14:textId="68C5998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593AA1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D3D2C1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ED057D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WEG-ACOPLAMENTO 2P+T 16A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9C616B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608C99D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E1FE624" w14:textId="1771B8E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F6234E2" w14:textId="7FA0C25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FD5B470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CF185C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8A6176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WEG-ACOPLAMENTO 3P+T 32A 380V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6DDC5A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72EA247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09C8A8B" w14:textId="00CEA00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4F39632" w14:textId="554C50B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234B9D9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477EFF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83E01A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WEG-DISJUNTOR CAIXA MOLDADA 20KA 225A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DD1D6C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045A715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F82F976" w14:textId="11DEE66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6298734" w14:textId="6BC1062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33A215F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BCA792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71966CE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  <w:t>WEG-PLUG INDUSTRIAL 380V 16A 3P+T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2DE0DA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5C002F4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69ADD97" w14:textId="2F3A6C9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BBD9642" w14:textId="6715A3D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0AF8C0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81EE03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38DCD9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WEG-TOMADA INDUSTRIAL SOBREPOR 3P+T 32A 380V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2142E1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5F33071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D58755B" w14:textId="6F64BA6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B39BA5F" w14:textId="443B463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FCA1DC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99BC74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837D2D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WEG-TOMADA INDUSTRIAL SOBREPOR 3P+T 16A 380V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0A168B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0FA610F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13CE995" w14:textId="064FE5F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B3AF4B1" w14:textId="3102C23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A2273B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7E4BE9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D70B79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WEG-TOMADA INDUSTRIAL SOBREPOR 3P+T 32A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840FF8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6213B2F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718BCA4F" w14:textId="4234E24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098347D" w14:textId="51E298D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4A88481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6BDA77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4CF643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LAMEFLAN 10,0MM PRETO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3446AE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2A1756B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F634B17" w14:textId="01D8CF0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2C6AA83" w14:textId="7D0D710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4F8FED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941BB4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9BA330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LAMEFLAN 10,0MMAZUL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743D7F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6B133D3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1EAC25D" w14:textId="758BEDB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0C15C27" w14:textId="07B5F0FD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B357BD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F553A3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3A683E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VENTILADOR DE PAREDE PREMIUM 60CM PT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6200D4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754" w:type="pct"/>
          </w:tcPr>
          <w:p w14:paraId="54BB223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F75B4F5" w14:textId="142BE7C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6AAA2D4" w14:textId="69EACC7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0B889E6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DDD360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A6FAB7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CABO FLEXIVEL 16,0MM² VERMELHO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911381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54" w:type="pct"/>
          </w:tcPr>
          <w:p w14:paraId="3F814F4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FB4136B" w14:textId="736729E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74A09D1E" w14:textId="6FB3A230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8082A34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28F1C1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735688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WEG-CONTATOR CWB90- 90A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6F822D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54" w:type="pct"/>
          </w:tcPr>
          <w:p w14:paraId="5DC0C89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1647E711" w14:textId="57BEC19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685E62FB" w14:textId="5961EFE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79FF032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C47B96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26A053D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LUMINARIA P POSTE LED 100W 5000K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FBD84D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6AE85F3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2CF1A66" w14:textId="4C153BF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49E4A94" w14:textId="1D3DD42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71760D5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DCEA59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131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6BB3CCF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LUMINARIA P POSTE LED 50W 5000K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BCA757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754" w:type="pct"/>
          </w:tcPr>
          <w:p w14:paraId="09AED4C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F1EEAF2" w14:textId="65AAF7A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1096BB6" w14:textId="680198F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B0D17DB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8EAB5D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132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F4F073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val="en-US" w:eastAsia="pt-BR"/>
              </w:rPr>
              <w:t xml:space="preserve">LAMP. LED EMPALUX BULBO 100W 6,5K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5D5C55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754" w:type="pct"/>
          </w:tcPr>
          <w:p w14:paraId="2FDBBE3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3E1D835F" w14:textId="6AEAC77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04FF8E92" w14:textId="205614A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2062D8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0591BD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133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158D63B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QUADRO DE DISTRIBUIÇÃO SOBREPOR 36 DISJUNTOR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C382DB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54" w:type="pct"/>
          </w:tcPr>
          <w:p w14:paraId="1130AC3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5E15E50" w14:textId="4BF2C9E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423DA595" w14:textId="2163D54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DD3747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20C88A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134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5E4346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WEG-CHAVE DE PARTIDA 22-32A 10V25 220V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EBA5DC7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754" w:type="pct"/>
          </w:tcPr>
          <w:p w14:paraId="69528C0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803DC8E" w14:textId="3C38095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EAC94C1" w14:textId="0DF94FD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30B4D9BF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272C6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135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0DE04AD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WEG-CHAVE DE PARTIDA 22-32A 10V25 380V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0A3A32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54" w:type="pct"/>
          </w:tcPr>
          <w:p w14:paraId="3DDBB59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4B4DD4C7" w14:textId="4CCC374F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0B7A800" w14:textId="3077F505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56A8B33A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51254B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136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B49ED7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WEG-CHAVE DE PARTIDA 32-40A 10V25 220V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E28C6E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54" w:type="pct"/>
          </w:tcPr>
          <w:p w14:paraId="18A89ED2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E6F7469" w14:textId="5172BB92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D635460" w14:textId="04FF9078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097B757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0F0956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137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48A1833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WEG-CHAVE DE PARTIDA 22-32A 10V25 440V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73492A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54" w:type="pct"/>
          </w:tcPr>
          <w:p w14:paraId="4722B58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568952E6" w14:textId="3992C32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36EBD6AF" w14:textId="5B56024A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0CBBB8B3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7614E30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138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5B014926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WEG-ACOPLAMENTO 3P+T 16A 380V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14:paraId="5B601C1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6103F3B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04BEAB92" w14:textId="4E54A2D4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112327D4" w14:textId="0DA2C1A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9D2CF2E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8A965D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139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5B4FFDD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WEG-ACOPLAMENTO 2P+T 32A 220V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14:paraId="7BC8867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54" w:type="pct"/>
          </w:tcPr>
          <w:p w14:paraId="34156245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2CE351E2" w14:textId="1FF770B1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56DA8FFD" w14:textId="37EBE54E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C5D5841" w14:textId="77777777" w:rsidTr="004E1D76">
        <w:trPr>
          <w:trHeight w:val="28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762CB43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140</w:t>
            </w:r>
          </w:p>
        </w:tc>
        <w:tc>
          <w:tcPr>
            <w:tcW w:w="2008" w:type="pct"/>
            <w:shd w:val="clear" w:color="auto" w:fill="auto"/>
            <w:noWrap/>
            <w:vAlign w:val="center"/>
            <w:hideMark/>
          </w:tcPr>
          <w:p w14:paraId="341CA1FB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CONECTOR DERIVAÇÃO CDP-120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14:paraId="497EEF74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54" w:type="pct"/>
          </w:tcPr>
          <w:p w14:paraId="2C875E7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54" w:type="pct"/>
          </w:tcPr>
          <w:p w14:paraId="691F944B" w14:textId="72AAE953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53" w:type="pct"/>
            <w:shd w:val="clear" w:color="auto" w:fill="auto"/>
            <w:noWrap/>
          </w:tcPr>
          <w:p w14:paraId="25B503BE" w14:textId="6FC8BFA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544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3494A017" w14:textId="77777777" w:rsidR="000C6904" w:rsidRP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C6904">
        <w:rPr>
          <w:rFonts w:ascii="Garamond" w:hAnsi="Garamond"/>
          <w:b/>
          <w:color w:val="000000" w:themeColor="text1"/>
          <w:sz w:val="20"/>
          <w:szCs w:val="20"/>
        </w:rPr>
        <w:t>COTA PRINCIPAL: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2489"/>
        <w:gridCol w:w="829"/>
        <w:gridCol w:w="1639"/>
        <w:gridCol w:w="1638"/>
        <w:gridCol w:w="1638"/>
      </w:tblGrid>
      <w:tr w:rsidR="000C6904" w:rsidRPr="00781E03" w14:paraId="3D61529B" w14:textId="77777777" w:rsidTr="000C6904">
        <w:trPr>
          <w:trHeight w:val="42"/>
        </w:trPr>
        <w:tc>
          <w:tcPr>
            <w:tcW w:w="457" w:type="pct"/>
            <w:shd w:val="clear" w:color="000000" w:fill="D9D9D9"/>
            <w:noWrap/>
            <w:vAlign w:val="center"/>
            <w:hideMark/>
          </w:tcPr>
          <w:p w14:paraId="44CE5544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373" w:type="pct"/>
            <w:shd w:val="clear" w:color="000000" w:fill="D9D9D9"/>
            <w:noWrap/>
            <w:vAlign w:val="center"/>
            <w:hideMark/>
          </w:tcPr>
          <w:p w14:paraId="3AA9F369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DESCRIMINAÇÃO</w:t>
            </w:r>
          </w:p>
        </w:tc>
        <w:tc>
          <w:tcPr>
            <w:tcW w:w="457" w:type="pct"/>
            <w:shd w:val="clear" w:color="000000" w:fill="D9D9D9"/>
            <w:noWrap/>
            <w:vAlign w:val="center"/>
            <w:hideMark/>
          </w:tcPr>
          <w:p w14:paraId="24EBD797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QNTD</w:t>
            </w:r>
          </w:p>
        </w:tc>
        <w:tc>
          <w:tcPr>
            <w:tcW w:w="904" w:type="pct"/>
            <w:shd w:val="clear" w:color="000000" w:fill="D9D9D9"/>
          </w:tcPr>
          <w:p w14:paraId="6888C783" w14:textId="7776892C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904" w:type="pct"/>
            <w:shd w:val="clear" w:color="000000" w:fill="D9D9D9"/>
          </w:tcPr>
          <w:p w14:paraId="2AD209C6" w14:textId="25269D19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904" w:type="pct"/>
            <w:shd w:val="clear" w:color="000000" w:fill="D9D9D9"/>
            <w:noWrap/>
            <w:vAlign w:val="center"/>
          </w:tcPr>
          <w:p w14:paraId="06BA8A89" w14:textId="1BE283F9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C6904" w:rsidRPr="00781E03" w14:paraId="68126F9D" w14:textId="77777777" w:rsidTr="009B4364">
        <w:trPr>
          <w:trHeight w:val="300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9AADDEC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141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14:paraId="0B1089DE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LUMINARIA P POSTE LED 150W 5000K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485C90A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160</w:t>
            </w:r>
          </w:p>
        </w:tc>
        <w:tc>
          <w:tcPr>
            <w:tcW w:w="904" w:type="pct"/>
          </w:tcPr>
          <w:p w14:paraId="522D1C9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04" w:type="pct"/>
          </w:tcPr>
          <w:p w14:paraId="2C59823C" w14:textId="5A86B53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04" w:type="pct"/>
            <w:shd w:val="clear" w:color="auto" w:fill="auto"/>
            <w:noWrap/>
          </w:tcPr>
          <w:p w14:paraId="6B7E51BB" w14:textId="2690775C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1D020ECF" w14:textId="77777777" w:rsidTr="009B4364">
        <w:trPr>
          <w:trHeight w:val="300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650BD78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142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14:paraId="0281597F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LUMINARIA P POSTE LED 200W 5000K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75319C1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160</w:t>
            </w:r>
          </w:p>
        </w:tc>
        <w:tc>
          <w:tcPr>
            <w:tcW w:w="904" w:type="pct"/>
          </w:tcPr>
          <w:p w14:paraId="792E3C69" w14:textId="7777777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04" w:type="pct"/>
          </w:tcPr>
          <w:p w14:paraId="157BC92C" w14:textId="7CE2DEF6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04" w:type="pct"/>
            <w:shd w:val="clear" w:color="auto" w:fill="auto"/>
            <w:noWrap/>
          </w:tcPr>
          <w:p w14:paraId="0A0FD8EF" w14:textId="0F3FBECB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380BA953" w14:textId="77777777" w:rsidR="000C6904" w:rsidRP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C6904">
        <w:rPr>
          <w:rFonts w:ascii="Garamond" w:hAnsi="Garamond"/>
          <w:b/>
          <w:color w:val="000000" w:themeColor="text1"/>
          <w:sz w:val="20"/>
          <w:szCs w:val="20"/>
        </w:rPr>
        <w:t>COTA RESERVADA: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2489"/>
        <w:gridCol w:w="829"/>
        <w:gridCol w:w="1639"/>
        <w:gridCol w:w="1638"/>
        <w:gridCol w:w="1638"/>
      </w:tblGrid>
      <w:tr w:rsidR="000C6904" w:rsidRPr="00781E03" w14:paraId="055EF245" w14:textId="77777777" w:rsidTr="00525DEB">
        <w:trPr>
          <w:trHeight w:val="42"/>
        </w:trPr>
        <w:tc>
          <w:tcPr>
            <w:tcW w:w="457" w:type="pct"/>
            <w:shd w:val="clear" w:color="000000" w:fill="D9D9D9"/>
            <w:noWrap/>
            <w:vAlign w:val="center"/>
            <w:hideMark/>
          </w:tcPr>
          <w:p w14:paraId="3A6E1B03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373" w:type="pct"/>
            <w:shd w:val="clear" w:color="000000" w:fill="D9D9D9"/>
            <w:noWrap/>
            <w:vAlign w:val="center"/>
            <w:hideMark/>
          </w:tcPr>
          <w:p w14:paraId="2D0F2333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DESCRIMINAÇÃO</w:t>
            </w:r>
          </w:p>
        </w:tc>
        <w:tc>
          <w:tcPr>
            <w:tcW w:w="457" w:type="pct"/>
            <w:shd w:val="clear" w:color="000000" w:fill="D9D9D9"/>
            <w:noWrap/>
            <w:vAlign w:val="center"/>
            <w:hideMark/>
          </w:tcPr>
          <w:p w14:paraId="38C61E97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QNTD</w:t>
            </w:r>
          </w:p>
        </w:tc>
        <w:tc>
          <w:tcPr>
            <w:tcW w:w="904" w:type="pct"/>
            <w:shd w:val="clear" w:color="000000" w:fill="D9D9D9"/>
          </w:tcPr>
          <w:p w14:paraId="23905023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904" w:type="pct"/>
            <w:shd w:val="clear" w:color="000000" w:fill="D9D9D9"/>
          </w:tcPr>
          <w:p w14:paraId="725F1AEA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904" w:type="pct"/>
            <w:shd w:val="clear" w:color="000000" w:fill="D9D9D9"/>
            <w:noWrap/>
            <w:vAlign w:val="center"/>
          </w:tcPr>
          <w:p w14:paraId="459878CC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C6904" w:rsidRPr="00781E03" w14:paraId="4F00137D" w14:textId="77777777" w:rsidTr="00525DEB">
        <w:trPr>
          <w:trHeight w:val="300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680F179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141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14:paraId="3BBC6F79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LUMINARIA P POSTE LED 150W 5000K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70D377E" w14:textId="3E0B32E7" w:rsidR="000C6904" w:rsidRPr="00781E03" w:rsidRDefault="000C6904" w:rsidP="000C690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904" w:type="pct"/>
          </w:tcPr>
          <w:p w14:paraId="6116C200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04" w:type="pct"/>
          </w:tcPr>
          <w:p w14:paraId="411D630D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04" w:type="pct"/>
            <w:shd w:val="clear" w:color="auto" w:fill="auto"/>
            <w:noWrap/>
          </w:tcPr>
          <w:p w14:paraId="1F6DB687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0C6904" w:rsidRPr="00781E03" w14:paraId="2D00112B" w14:textId="77777777" w:rsidTr="00525DEB">
        <w:trPr>
          <w:trHeight w:val="300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0F86FF6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142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14:paraId="65EC0A21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1E0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LUMINARIA P POSTE LED 200W 5000K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B4D850F" w14:textId="3491380E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904" w:type="pct"/>
          </w:tcPr>
          <w:p w14:paraId="57F64798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04" w:type="pct"/>
          </w:tcPr>
          <w:p w14:paraId="1E25866F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04" w:type="pct"/>
            <w:shd w:val="clear" w:color="auto" w:fill="auto"/>
            <w:noWrap/>
          </w:tcPr>
          <w:p w14:paraId="20A31F9A" w14:textId="77777777" w:rsidR="000C6904" w:rsidRPr="00781E03" w:rsidRDefault="000C6904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951A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05476CAB" w14:textId="77777777" w:rsid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FF0000"/>
          <w:sz w:val="24"/>
          <w:szCs w:val="24"/>
        </w:rPr>
      </w:pPr>
    </w:p>
    <w:p w14:paraId="5C27E94F" w14:textId="32B209AC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0F84328B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C2489C">
        <w:rPr>
          <w:rFonts w:ascii="Garamond" w:hAnsi="Garamond" w:cs="Arial"/>
          <w:sz w:val="24"/>
          <w:szCs w:val="24"/>
        </w:rPr>
        <w:t xml:space="preserve">conforme indicado no Termo de Referência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C2489C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39676D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39676D" w:rsidSect="004537B7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5786" w14:textId="77777777" w:rsidR="00CF2BDB" w:rsidRDefault="00CF2BDB" w:rsidP="008410F3">
      <w:pPr>
        <w:spacing w:after="0" w:line="240" w:lineRule="auto"/>
      </w:pPr>
      <w:r>
        <w:separator/>
      </w:r>
    </w:p>
  </w:endnote>
  <w:endnote w:type="continuationSeparator" w:id="0">
    <w:p w14:paraId="5EB0CA5D" w14:textId="77777777" w:rsidR="00CF2BDB" w:rsidRDefault="00CF2BDB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D45F37" w:rsidRPr="00A04A6C" w:rsidRDefault="00D45F3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D45F37" w:rsidRDefault="00D45F3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DF710D" w:rsidRPr="00DF710D">
      <w:rPr>
        <w:rFonts w:ascii="Garamond" w:hAnsi="Garamond"/>
        <w:b/>
        <w:bCs/>
        <w:i/>
        <w:noProof/>
        <w:sz w:val="18"/>
        <w:szCs w:val="18"/>
      </w:rPr>
      <w:t>33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EEEA" w14:textId="77777777" w:rsidR="00CF2BDB" w:rsidRDefault="00CF2BDB" w:rsidP="008410F3">
      <w:pPr>
        <w:spacing w:after="0" w:line="240" w:lineRule="auto"/>
      </w:pPr>
      <w:r>
        <w:separator/>
      </w:r>
    </w:p>
  </w:footnote>
  <w:footnote w:type="continuationSeparator" w:id="0">
    <w:p w14:paraId="6D677AAB" w14:textId="77777777" w:rsidR="00CF2BDB" w:rsidRDefault="00CF2BDB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46B9" w14:textId="27D3E0A0" w:rsidR="00D45F37" w:rsidRPr="00CC02EF" w:rsidRDefault="006729CE" w:rsidP="00CC02EF">
    <w:pPr>
      <w:pStyle w:val="Cabealho"/>
    </w:pPr>
    <w:r w:rsidRPr="00CC02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352355"/>
    <w:multiLevelType w:val="hybridMultilevel"/>
    <w:tmpl w:val="51E65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1"/>
  </w:num>
  <w:num w:numId="8" w16cid:durableId="2087681669">
    <w:abstractNumId w:val="35"/>
  </w:num>
  <w:num w:numId="9" w16cid:durableId="469521320">
    <w:abstractNumId w:val="16"/>
  </w:num>
  <w:num w:numId="10" w16cid:durableId="2007635765">
    <w:abstractNumId w:val="36"/>
  </w:num>
  <w:num w:numId="11" w16cid:durableId="469785364">
    <w:abstractNumId w:val="30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1"/>
  </w:num>
  <w:num w:numId="18" w16cid:durableId="770245212">
    <w:abstractNumId w:val="32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40"/>
  </w:num>
  <w:num w:numId="22" w16cid:durableId="1746340605">
    <w:abstractNumId w:val="42"/>
  </w:num>
  <w:num w:numId="23" w16cid:durableId="1078676942">
    <w:abstractNumId w:val="19"/>
  </w:num>
  <w:num w:numId="24" w16cid:durableId="1017543554">
    <w:abstractNumId w:val="37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4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3"/>
  </w:num>
  <w:num w:numId="32" w16cid:durableId="672103530">
    <w:abstractNumId w:val="29"/>
  </w:num>
  <w:num w:numId="33" w16cid:durableId="433676141">
    <w:abstractNumId w:val="43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9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8"/>
  </w:num>
  <w:num w:numId="41" w16cid:durableId="1753500715">
    <w:abstractNumId w:val="3"/>
  </w:num>
  <w:num w:numId="42" w16cid:durableId="1164975991">
    <w:abstractNumId w:val="22"/>
  </w:num>
  <w:num w:numId="43" w16cid:durableId="432479431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904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3A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1787D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957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3BDE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489C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582A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2EF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2BD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8254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</cp:revision>
  <cp:lastPrinted>2023-12-13T14:16:00Z</cp:lastPrinted>
  <dcterms:created xsi:type="dcterms:W3CDTF">2023-12-13T14:19:00Z</dcterms:created>
  <dcterms:modified xsi:type="dcterms:W3CDTF">2023-12-13T14:37:00Z</dcterms:modified>
</cp:coreProperties>
</file>